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8F56B" w14:textId="2EF2294B" w:rsidR="007A6EEC" w:rsidRPr="00017751" w:rsidRDefault="00017751" w:rsidP="00017751">
      <w:pPr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</w:pPr>
      <w:r w:rsidRPr="00017751">
        <w:rPr>
          <w:rFonts w:ascii="Glacial Indifference" w:hAnsi="Glacial Indifference" w:cs="Cormorant SemiBold"/>
          <w:b/>
          <w:bCs/>
          <w:caps/>
          <w:noProof/>
          <w:color w:val="0E292E"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41A9398F" wp14:editId="7F90D404">
            <wp:simplePos x="0" y="0"/>
            <wp:positionH relativeFrom="column">
              <wp:posOffset>4839347</wp:posOffset>
            </wp:positionH>
            <wp:positionV relativeFrom="paragraph">
              <wp:posOffset>215</wp:posOffset>
            </wp:positionV>
            <wp:extent cx="1689735" cy="1689735"/>
            <wp:effectExtent l="0" t="0" r="5715" b="5715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55792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2489" name="Picture 1557924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EEC" w:rsidRPr="00017751">
        <w:rPr>
          <w:rFonts w:ascii="Glacial Indifference" w:hAnsi="Glacial Indifference" w:cs="Cormorant SemiBold"/>
          <w:b/>
          <w:bCs/>
          <w:caps/>
          <w:color w:val="0E292E"/>
          <w:sz w:val="72"/>
          <w:szCs w:val="72"/>
        </w:rPr>
        <w:t>“T</w:t>
      </w:r>
      <w:r w:rsidR="007A6EEC" w:rsidRPr="00017751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 xml:space="preserve">he </w:t>
      </w:r>
      <w:r w:rsidR="00613628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>Sage</w:t>
      </w:r>
      <w:r w:rsidR="007A6EEC" w:rsidRPr="00017751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>”</w:t>
      </w:r>
    </w:p>
    <w:p w14:paraId="06FEDDEA" w14:textId="18218B3E" w:rsidR="007A6EEC" w:rsidRPr="007A0819" w:rsidRDefault="007A0819">
      <w:pPr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</w:pPr>
      <w:hyperlink r:id="rId5" w:history="1">
        <w:r w:rsidRPr="009216BC">
          <w:rPr>
            <w:rStyle w:val="Hyperlink"/>
            <w:rFonts w:ascii="Glacial Indifference" w:eastAsia="Times New Roman" w:hAnsi="Glacial Indifference" w:cs="Cormorant SemiBold"/>
            <w:kern w:val="0"/>
            <w:sz w:val="24"/>
            <w:szCs w:val="24"/>
            <w:lang w:eastAsia="en-AU"/>
            <w14:ligatures w14:val="none"/>
          </w:rPr>
          <w:t>Proverbs 10:8, 12:18, 13:14, 16:23, 23:15-19, 31:10-12, &amp; James 3:13-18</w:t>
        </w:r>
      </w:hyperlink>
    </w:p>
    <w:p w14:paraId="1CF5BE4C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2334008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5DDF91E7" w14:textId="0D0BBF9E" w:rsidR="007A6EEC" w:rsidRPr="00017751" w:rsidRDefault="00613628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Get Wisdom &amp; Understanding!</w:t>
      </w:r>
    </w:p>
    <w:p w14:paraId="0F8CF64E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1BD68FA" w14:textId="284070F0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EE4FEAB" w14:textId="3A81098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0F53A4D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B365B36" w14:textId="179C7951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166E6116" w14:textId="7E7E70CB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124CD8D" w14:textId="36601327" w:rsidR="007A6EEC" w:rsidRPr="00017751" w:rsidRDefault="00613628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The Wise</w:t>
      </w:r>
      <w:r w:rsidR="006F53B6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 Heart</w:t>
      </w:r>
    </w:p>
    <w:p w14:paraId="4B2C0C36" w14:textId="2B878ADE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3E03D48" w14:textId="530697BD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50B23D32" w14:textId="09EC7DB8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CF1AFBB" w14:textId="6F884A0A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ED1C229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0D58A303" w14:textId="19CDF01F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1815BFB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26ED005" w14:textId="289D2732" w:rsidR="007A6EEC" w:rsidRPr="00017751" w:rsidRDefault="00EB2A24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T</w:t>
      </w:r>
      <w:r w:rsidR="007A6EEC"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he Heart of Christ </w:t>
      </w:r>
      <w:r w:rsidR="003F362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for </w:t>
      </w:r>
      <w:r w:rsidR="00A570AA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You</w:t>
      </w:r>
    </w:p>
    <w:p w14:paraId="6DB83019" w14:textId="72C0216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718B11F" w14:textId="04025DD0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4FFD087D" w14:textId="09194EB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0ABDCAA4" w14:textId="25F0F255" w:rsid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2CE1660E" w14:textId="77777777" w:rsidR="00D474C9" w:rsidRDefault="00D474C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3ACDAB96" w14:textId="52C53153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E1C0CAF" w14:textId="278D5B08" w:rsidR="007A6EEC" w:rsidRP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hAnsi="Glacial Indifference" w:cs="Cormorant SemiBold"/>
          <w:noProof/>
          <w:color w:val="0E292E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017B859" wp14:editId="2B3669F4">
            <wp:simplePos x="0" y="0"/>
            <wp:positionH relativeFrom="column">
              <wp:posOffset>5649236</wp:posOffset>
            </wp:positionH>
            <wp:positionV relativeFrom="paragraph">
              <wp:posOffset>48236</wp:posOffset>
            </wp:positionV>
            <wp:extent cx="1033145" cy="1033145"/>
            <wp:effectExtent l="0" t="0" r="0" b="0"/>
            <wp:wrapTight wrapText="bothSides">
              <wp:wrapPolygon edited="0">
                <wp:start x="7567" y="1195"/>
                <wp:lineTo x="1593" y="7169"/>
                <wp:lineTo x="1593" y="9559"/>
                <wp:lineTo x="1991" y="14736"/>
                <wp:lineTo x="2390" y="15533"/>
                <wp:lineTo x="8364" y="19914"/>
                <wp:lineTo x="12347" y="19914"/>
                <wp:lineTo x="13541" y="19117"/>
                <wp:lineTo x="18719" y="15533"/>
                <wp:lineTo x="19914" y="9559"/>
                <wp:lineTo x="19914" y="6771"/>
                <wp:lineTo x="16728" y="3585"/>
                <wp:lineTo x="13541" y="1195"/>
                <wp:lineTo x="7567" y="1195"/>
              </wp:wrapPolygon>
            </wp:wrapTight>
            <wp:docPr id="819593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93953" name="Picture 819593953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9519A" w14:textId="5FA5F7B0" w:rsidR="00A405CD" w:rsidRPr="008612DC" w:rsidRDefault="007A6EEC">
      <w:pPr>
        <w:rPr>
          <w:rStyle w:val="Hyperlink"/>
          <w:rFonts w:ascii="Glacial Indifference" w:eastAsia="Times New Roman" w:hAnsi="Glacial Indifference" w:cs="Cormorant SemiBold"/>
          <w:b/>
          <w:bCs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See also: </w:t>
      </w:r>
      <w:r w:rsidR="008612D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ab/>
      </w:r>
      <w:r w:rsidR="008612D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fldChar w:fldCharType="begin"/>
      </w:r>
      <w:r w:rsidR="008612D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instrText>HYPERLINK "https://www.biblegateway.com/passage/?search=Job%2028%2C%201%20Kings%204%3A29-34%2C%20Psalm%20119%3A98%2C%20Proverbs%204%3A7%2C%20Matthew%2012%3A42%2C%20%201%20Corinthians%201%3A24%2C%20Ephesians%201%3A17%2C%20James%201%3A5&amp;version=CSB"</w:instrText>
      </w:r>
      <w:r w:rsidR="008612D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r>
      <w:r w:rsidR="008612D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fldChar w:fldCharType="separate"/>
      </w:r>
      <w:r w:rsidR="00613628" w:rsidRPr="008612DC">
        <w:rPr>
          <w:rStyle w:val="Hyperlink"/>
          <w:rFonts w:ascii="Glacial Indifference" w:eastAsia="Times New Roman" w:hAnsi="Glacial Indifference" w:cs="Cormorant SemiBold"/>
          <w:b/>
          <w:bCs/>
          <w:kern w:val="0"/>
          <w:sz w:val="24"/>
          <w:szCs w:val="24"/>
          <w:lang w:eastAsia="en-AU"/>
          <w14:ligatures w14:val="none"/>
        </w:rPr>
        <w:t xml:space="preserve">Job 28, 1 Kings 4:29-34, Psalm 119:98, Proverbs 4:7, Matthew 12:42, </w:t>
      </w:r>
    </w:p>
    <w:p w14:paraId="4A65A9E0" w14:textId="72B688AB" w:rsidR="007A6EEC" w:rsidRPr="00017751" w:rsidRDefault="00613628" w:rsidP="008612DC">
      <w:pPr>
        <w:ind w:left="720" w:firstLine="720"/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8612DC">
        <w:rPr>
          <w:rStyle w:val="Hyperlink"/>
          <w:rFonts w:ascii="Glacial Indifference" w:eastAsia="Times New Roman" w:hAnsi="Glacial Indifference" w:cs="Cormorant SemiBold"/>
          <w:b/>
          <w:bCs/>
          <w:kern w:val="0"/>
          <w:sz w:val="24"/>
          <w:szCs w:val="24"/>
          <w:lang w:eastAsia="en-AU"/>
          <w14:ligatures w14:val="none"/>
        </w:rPr>
        <w:t>1 Corinthians 1:24, Ephesians 1:17, James 1:5</w:t>
      </w:r>
      <w:r w:rsidR="008612D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fldChar w:fldCharType="end"/>
      </w:r>
    </w:p>
    <w:p w14:paraId="6E987212" w14:textId="2394BBA1" w:rsidR="007A6EEC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>Discover More: considerjesus.au</w:t>
      </w:r>
    </w:p>
    <w:sectPr w:rsidR="007A6EEC" w:rsidSect="007A6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lacial Indifference">
    <w:panose1 w:val="00000800000000000000"/>
    <w:charset w:val="00"/>
    <w:family w:val="modern"/>
    <w:notTrueType/>
    <w:pitch w:val="variable"/>
    <w:sig w:usb0="80000027" w:usb1="10000048" w:usb2="00000000" w:usb3="00000000" w:csb0="00000001" w:csb1="00000000"/>
  </w:font>
  <w:font w:name="Cormorant SemiBold">
    <w:panose1 w:val="00000000000000000000"/>
    <w:charset w:val="00"/>
    <w:family w:val="auto"/>
    <w:pitch w:val="variable"/>
    <w:sig w:usb0="A00002FF" w:usb1="0001E07B" w:usb2="00000028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2NzAwMjIzNTQ3t7RQ0lEKTi0uzszPAykwqQUARRtuviwAAAA="/>
  </w:docVars>
  <w:rsids>
    <w:rsidRoot w:val="007A6EEC"/>
    <w:rsid w:val="00010D02"/>
    <w:rsid w:val="00011ED4"/>
    <w:rsid w:val="00013805"/>
    <w:rsid w:val="00017751"/>
    <w:rsid w:val="000E1CD5"/>
    <w:rsid w:val="00120469"/>
    <w:rsid w:val="0022088D"/>
    <w:rsid w:val="002C28AF"/>
    <w:rsid w:val="002E6076"/>
    <w:rsid w:val="0032279D"/>
    <w:rsid w:val="003F362C"/>
    <w:rsid w:val="00436418"/>
    <w:rsid w:val="00563D70"/>
    <w:rsid w:val="00613628"/>
    <w:rsid w:val="006F53B6"/>
    <w:rsid w:val="00781946"/>
    <w:rsid w:val="007A0819"/>
    <w:rsid w:val="007A6EEC"/>
    <w:rsid w:val="00817307"/>
    <w:rsid w:val="008612DC"/>
    <w:rsid w:val="00885539"/>
    <w:rsid w:val="008C1C81"/>
    <w:rsid w:val="008C64C7"/>
    <w:rsid w:val="0090270E"/>
    <w:rsid w:val="009216BC"/>
    <w:rsid w:val="00A405CD"/>
    <w:rsid w:val="00A570AA"/>
    <w:rsid w:val="00A61A06"/>
    <w:rsid w:val="00A72856"/>
    <w:rsid w:val="00AD1D53"/>
    <w:rsid w:val="00B54B9C"/>
    <w:rsid w:val="00C94146"/>
    <w:rsid w:val="00D474C9"/>
    <w:rsid w:val="00D77DB9"/>
    <w:rsid w:val="00DB5D85"/>
    <w:rsid w:val="00DD1832"/>
    <w:rsid w:val="00E2382D"/>
    <w:rsid w:val="00EB2A24"/>
    <w:rsid w:val="00EB4986"/>
    <w:rsid w:val="00EB6417"/>
    <w:rsid w:val="00EB65ED"/>
    <w:rsid w:val="00EC10FD"/>
    <w:rsid w:val="00F50D9D"/>
    <w:rsid w:val="00F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26B2E"/>
  <w15:chartTrackingRefBased/>
  <w15:docId w15:val="{9E874DB8-DDA7-42E9-BE0E-851F41AD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E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6E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biblegateway.com/passage/?search=Proverbs%2010%3A8%2C%2012%3A18%2C%2013%3A14%2C%2016%3A23%2C%2023%3A15-19%2C%2031%3A10-12%2C%20James%203%3A13-18&amp;version=CSB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Buchan</dc:creator>
  <cp:keywords/>
  <dc:description/>
  <cp:lastModifiedBy>Andy Buchan</cp:lastModifiedBy>
  <cp:revision>13</cp:revision>
  <cp:lastPrinted>2026-07-17T01:24:00Z</cp:lastPrinted>
  <dcterms:created xsi:type="dcterms:W3CDTF">2026-08-13T01:29:00Z</dcterms:created>
  <dcterms:modified xsi:type="dcterms:W3CDTF">2026-08-13T22:38:00Z</dcterms:modified>
</cp:coreProperties>
</file>