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0ADA69" w14:textId="77777777" w:rsidR="00292A8F" w:rsidRPr="00F304D7" w:rsidRDefault="00283C9C" w:rsidP="00B82D7C">
      <w:pPr>
        <w:jc w:val="center"/>
        <w:rPr>
          <w:rFonts w:ascii="Posterama" w:hAnsi="Posterama" w:cs="Posterama"/>
          <w:b/>
          <w:bCs/>
          <w:caps/>
          <w:noProof/>
          <w:sz w:val="52"/>
          <w:szCs w:val="52"/>
        </w:rPr>
      </w:pPr>
      <w:r w:rsidRPr="00F304D7">
        <w:rPr>
          <w:rFonts w:ascii="Posterama" w:hAnsi="Posterama" w:cs="Posterama"/>
          <w:b/>
          <w:bCs/>
          <w:caps/>
          <w:noProof/>
          <w:sz w:val="52"/>
          <w:szCs w:val="52"/>
        </w:rPr>
        <w:drawing>
          <wp:anchor distT="0" distB="0" distL="114300" distR="114300" simplePos="0" relativeHeight="251660288" behindDoc="1" locked="0" layoutInCell="1" allowOverlap="1" wp14:anchorId="740A6C93" wp14:editId="4BFE0AF7">
            <wp:simplePos x="0" y="0"/>
            <wp:positionH relativeFrom="column">
              <wp:posOffset>95250</wp:posOffset>
            </wp:positionH>
            <wp:positionV relativeFrom="paragraph">
              <wp:posOffset>0</wp:posOffset>
            </wp:positionV>
            <wp:extent cx="3009900" cy="1693027"/>
            <wp:effectExtent l="0" t="0" r="0" b="2540"/>
            <wp:wrapTight wrapText="bothSides">
              <wp:wrapPolygon edited="0">
                <wp:start x="0" y="0"/>
                <wp:lineTo x="0" y="21389"/>
                <wp:lineTo x="21463" y="21389"/>
                <wp:lineTo x="21463" y="0"/>
                <wp:lineTo x="0" y="0"/>
              </wp:wrapPolygon>
            </wp:wrapTight>
            <wp:docPr id="86110584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1105848" name="Picture 861105848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09900" cy="16930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304D7">
        <w:rPr>
          <w:rFonts w:ascii="Posterama" w:hAnsi="Posterama" w:cs="Posterama"/>
          <w:b/>
          <w:bCs/>
          <w:caps/>
          <w:noProof/>
          <w:sz w:val="52"/>
          <w:szCs w:val="52"/>
        </w:rPr>
        <w:t xml:space="preserve">Gospel </w:t>
      </w:r>
    </w:p>
    <w:p w14:paraId="2CA097A8" w14:textId="74F61184" w:rsidR="006C4D3B" w:rsidRPr="00F304D7" w:rsidRDefault="00283C9C" w:rsidP="00B82D7C">
      <w:pPr>
        <w:jc w:val="center"/>
        <w:rPr>
          <w:rFonts w:ascii="Posterama" w:hAnsi="Posterama" w:cs="Posterama"/>
          <w:b/>
          <w:bCs/>
          <w:caps/>
          <w:sz w:val="96"/>
          <w:szCs w:val="96"/>
        </w:rPr>
      </w:pPr>
      <w:r w:rsidRPr="00F304D7">
        <w:rPr>
          <w:rFonts w:ascii="Posterama" w:hAnsi="Posterama" w:cs="Posterama"/>
          <w:b/>
          <w:bCs/>
          <w:caps/>
          <w:noProof/>
          <w:sz w:val="52"/>
          <w:szCs w:val="52"/>
        </w:rPr>
        <w:t>Giving</w:t>
      </w:r>
    </w:p>
    <w:p w14:paraId="2F26CF9F" w14:textId="5780D077" w:rsidR="00826202" w:rsidRPr="00292A8F" w:rsidRDefault="004D7C30" w:rsidP="006D251C">
      <w:pPr>
        <w:jc w:val="center"/>
        <w:rPr>
          <w:b/>
          <w:bCs/>
          <w:sz w:val="32"/>
          <w:szCs w:val="32"/>
        </w:rPr>
      </w:pPr>
      <w:hyperlink r:id="rId6" w:history="1">
        <w:r w:rsidR="00826202" w:rsidRPr="00BB567B">
          <w:rPr>
            <w:rStyle w:val="Hyperlink"/>
            <w:b/>
            <w:bCs/>
            <w:sz w:val="32"/>
            <w:szCs w:val="32"/>
          </w:rPr>
          <w:t>Deuteronomy 26:1-11</w:t>
        </w:r>
      </w:hyperlink>
    </w:p>
    <w:p w14:paraId="45596AB6" w14:textId="7C812A2C" w:rsidR="006D251C" w:rsidRPr="00292A8F" w:rsidRDefault="004D7C30" w:rsidP="006D251C">
      <w:pPr>
        <w:jc w:val="center"/>
        <w:rPr>
          <w:sz w:val="18"/>
          <w:szCs w:val="18"/>
        </w:rPr>
      </w:pPr>
      <w:hyperlink r:id="rId7" w:history="1">
        <w:r w:rsidR="00826202" w:rsidRPr="00BF44E5">
          <w:rPr>
            <w:rStyle w:val="Hyperlink"/>
            <w:b/>
            <w:bCs/>
            <w:sz w:val="32"/>
            <w:szCs w:val="32"/>
          </w:rPr>
          <w:t>2 Corinthians 8-9</w:t>
        </w:r>
      </w:hyperlink>
      <w:r w:rsidR="00233451" w:rsidRPr="00292A8F">
        <w:rPr>
          <w:b/>
          <w:bCs/>
          <w:sz w:val="32"/>
          <w:szCs w:val="32"/>
        </w:rPr>
        <w:t xml:space="preserve"> (</w:t>
      </w:r>
      <w:r w:rsidR="00663C18">
        <w:rPr>
          <w:b/>
          <w:bCs/>
          <w:sz w:val="32"/>
          <w:szCs w:val="32"/>
        </w:rPr>
        <w:t>ESV</w:t>
      </w:r>
      <w:r w:rsidR="00233451" w:rsidRPr="00292A8F">
        <w:rPr>
          <w:b/>
          <w:bCs/>
          <w:sz w:val="32"/>
          <w:szCs w:val="32"/>
        </w:rPr>
        <w:t>)</w:t>
      </w:r>
      <w:r w:rsidR="00A71058" w:rsidRPr="00292A8F">
        <w:rPr>
          <w:b/>
          <w:bCs/>
          <w:sz w:val="32"/>
          <w:szCs w:val="32"/>
        </w:rPr>
        <w:t xml:space="preserve"> </w:t>
      </w:r>
    </w:p>
    <w:p w14:paraId="5178A63E" w14:textId="77777777" w:rsidR="006D251C" w:rsidRDefault="006D251C"/>
    <w:p w14:paraId="23892023" w14:textId="77777777" w:rsidR="006D251C" w:rsidRDefault="006D251C"/>
    <w:p w14:paraId="139A22F7" w14:textId="399CD97B" w:rsidR="00564FB9" w:rsidRDefault="00826202" w:rsidP="00564FB9">
      <w:pPr>
        <w:pStyle w:val="ListParagraph"/>
        <w:numPr>
          <w:ilvl w:val="0"/>
          <w:numId w:val="1"/>
        </w:numPr>
      </w:pPr>
      <w:r>
        <w:rPr>
          <w:b/>
          <w:bCs/>
        </w:rPr>
        <w:t>Get</w:t>
      </w:r>
      <w:r w:rsidR="00E8581D">
        <w:rPr>
          <w:b/>
          <w:bCs/>
        </w:rPr>
        <w:t>ting</w:t>
      </w:r>
      <w:r>
        <w:rPr>
          <w:b/>
          <w:bCs/>
        </w:rPr>
        <w:t xml:space="preserve"> Going with Giving [Firstfruits]</w:t>
      </w:r>
    </w:p>
    <w:p w14:paraId="4CA12C59" w14:textId="77777777" w:rsidR="00564FB9" w:rsidRDefault="00564FB9" w:rsidP="00564FB9"/>
    <w:p w14:paraId="6A786F68" w14:textId="77777777" w:rsidR="00564FB9" w:rsidRDefault="00564FB9" w:rsidP="00564FB9"/>
    <w:p w14:paraId="3C22CCDE" w14:textId="77777777" w:rsidR="00826202" w:rsidRDefault="00826202" w:rsidP="00564FB9"/>
    <w:p w14:paraId="2E3C74B7" w14:textId="77777777" w:rsidR="00564FB9" w:rsidRDefault="00564FB9" w:rsidP="00564FB9"/>
    <w:p w14:paraId="03AB3A73" w14:textId="77777777" w:rsidR="00564FB9" w:rsidRDefault="00564FB9" w:rsidP="00564FB9"/>
    <w:p w14:paraId="724905C7" w14:textId="162D4C3B" w:rsidR="006B4922" w:rsidRPr="002A7570" w:rsidRDefault="00826202" w:rsidP="006B4922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Grace</w:t>
      </w:r>
      <w:r w:rsidR="00D74AED">
        <w:rPr>
          <w:b/>
          <w:bCs/>
        </w:rPr>
        <w:t xml:space="preserve"> </w:t>
      </w:r>
      <w:r w:rsidR="005A7B1E">
        <w:rPr>
          <w:b/>
          <w:bCs/>
        </w:rPr>
        <w:t>Guided</w:t>
      </w:r>
      <w:r>
        <w:rPr>
          <w:b/>
          <w:bCs/>
        </w:rPr>
        <w:t xml:space="preserve"> Generosity</w:t>
      </w:r>
      <w:r w:rsidR="00D16BC2">
        <w:rPr>
          <w:b/>
          <w:bCs/>
        </w:rPr>
        <w:t xml:space="preserve"> </w:t>
      </w:r>
    </w:p>
    <w:p w14:paraId="5F72E625" w14:textId="77777777" w:rsidR="00564FB9" w:rsidRDefault="00564FB9" w:rsidP="00564FB9"/>
    <w:p w14:paraId="5D517AA0" w14:textId="77777777" w:rsidR="002512C5" w:rsidRDefault="002512C5" w:rsidP="00564FB9"/>
    <w:p w14:paraId="65339542" w14:textId="77777777" w:rsidR="002512C5" w:rsidRDefault="002512C5" w:rsidP="00564FB9"/>
    <w:p w14:paraId="14079B02" w14:textId="77777777" w:rsidR="0082213B" w:rsidRDefault="0082213B" w:rsidP="00564FB9"/>
    <w:p w14:paraId="590A3180" w14:textId="77777777" w:rsidR="0082213B" w:rsidRDefault="0082213B" w:rsidP="00564FB9"/>
    <w:p w14:paraId="388CCB94" w14:textId="77777777" w:rsidR="0082213B" w:rsidRDefault="0082213B" w:rsidP="00564FB9"/>
    <w:p w14:paraId="742B8B2A" w14:textId="77777777" w:rsidR="00564FB9" w:rsidRDefault="00564FB9" w:rsidP="00564FB9"/>
    <w:p w14:paraId="3631F92B" w14:textId="4927DEB7" w:rsidR="00564FB9" w:rsidRPr="00736328" w:rsidRDefault="00826202" w:rsidP="00736328">
      <w:pPr>
        <w:pStyle w:val="ListParagraph"/>
        <w:numPr>
          <w:ilvl w:val="0"/>
          <w:numId w:val="1"/>
        </w:numPr>
      </w:pPr>
      <w:r>
        <w:rPr>
          <w:b/>
          <w:bCs/>
        </w:rPr>
        <w:t>Giving</w:t>
      </w:r>
      <w:r w:rsidR="006F72F2">
        <w:rPr>
          <w:b/>
          <w:bCs/>
        </w:rPr>
        <w:t xml:space="preserve"> Gladly</w:t>
      </w:r>
      <w:r>
        <w:rPr>
          <w:b/>
          <w:bCs/>
        </w:rPr>
        <w:t xml:space="preserve"> for God’s Glory</w:t>
      </w:r>
    </w:p>
    <w:p w14:paraId="6C3F5537" w14:textId="77777777" w:rsidR="00736328" w:rsidRDefault="00736328" w:rsidP="00736328">
      <w:pPr>
        <w:pStyle w:val="ListParagraph"/>
      </w:pPr>
    </w:p>
    <w:p w14:paraId="04210567" w14:textId="237F4ABB" w:rsidR="00564FB9" w:rsidRDefault="00564FB9"/>
    <w:p w14:paraId="6EC98CBE" w14:textId="0B037A95" w:rsidR="002A7570" w:rsidRDefault="002A7570"/>
    <w:p w14:paraId="3FE3595A" w14:textId="77777777" w:rsidR="007E6B7C" w:rsidRDefault="007E6B7C"/>
    <w:p w14:paraId="1C3B43A4" w14:textId="77777777" w:rsidR="00C575DF" w:rsidRDefault="00C575DF"/>
    <w:p w14:paraId="051024C3" w14:textId="77777777" w:rsidR="00E06D69" w:rsidRDefault="00E06D69"/>
    <w:p w14:paraId="0F44D829" w14:textId="77777777" w:rsidR="00F55210" w:rsidRDefault="00F55210"/>
    <w:p w14:paraId="3E59BF3F" w14:textId="731532A5" w:rsidR="0082213B" w:rsidRDefault="00271D4C">
      <w:r>
        <w:rPr>
          <w:noProof/>
        </w:rPr>
        <w:drawing>
          <wp:anchor distT="0" distB="0" distL="114300" distR="114300" simplePos="0" relativeHeight="251659264" behindDoc="1" locked="0" layoutInCell="1" allowOverlap="1" wp14:anchorId="6E84F2A5" wp14:editId="4A811FB7">
            <wp:simplePos x="0" y="0"/>
            <wp:positionH relativeFrom="column">
              <wp:posOffset>5181600</wp:posOffset>
            </wp:positionH>
            <wp:positionV relativeFrom="paragraph">
              <wp:posOffset>129540</wp:posOffset>
            </wp:positionV>
            <wp:extent cx="942975" cy="942975"/>
            <wp:effectExtent l="0" t="0" r="0" b="0"/>
            <wp:wrapTight wrapText="bothSides">
              <wp:wrapPolygon edited="0">
                <wp:start x="7418" y="1309"/>
                <wp:lineTo x="5236" y="3491"/>
                <wp:lineTo x="1309" y="7855"/>
                <wp:lineTo x="1309" y="10473"/>
                <wp:lineTo x="2618" y="16145"/>
                <wp:lineTo x="7418" y="19200"/>
                <wp:lineTo x="8291" y="20073"/>
                <wp:lineTo x="13091" y="20073"/>
                <wp:lineTo x="13964" y="19200"/>
                <wp:lineTo x="18327" y="16582"/>
                <wp:lineTo x="18764" y="16145"/>
                <wp:lineTo x="20073" y="10036"/>
                <wp:lineTo x="20509" y="7855"/>
                <wp:lineTo x="17018" y="3927"/>
                <wp:lineTo x="14400" y="1309"/>
                <wp:lineTo x="7418" y="1309"/>
              </wp:wrapPolygon>
            </wp:wrapTight>
            <wp:docPr id="126112549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1125490" name="Picture 1261125490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2975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ECFC3BD" w14:textId="5FBACFC2" w:rsidR="00D9637B" w:rsidRDefault="00564FB9" w:rsidP="00445E93">
      <w:pPr>
        <w:tabs>
          <w:tab w:val="left" w:pos="1134"/>
        </w:tabs>
        <w:spacing w:after="0"/>
        <w:ind w:left="1134" w:hanging="1134"/>
      </w:pPr>
      <w:r w:rsidRPr="00BD03B1">
        <w:rPr>
          <w:b/>
          <w:bCs/>
        </w:rPr>
        <w:t>See also:</w:t>
      </w:r>
      <w:r>
        <w:t xml:space="preserve"> </w:t>
      </w:r>
      <w:r w:rsidR="004F4CD3">
        <w:t xml:space="preserve"> </w:t>
      </w:r>
      <w:r w:rsidR="00CC6518">
        <w:tab/>
      </w:r>
      <w:r w:rsidR="00826202">
        <w:t>Deuteronomy 26</w:t>
      </w:r>
      <w:r w:rsidR="00D9637B">
        <w:t>:1-11</w:t>
      </w:r>
      <w:r w:rsidR="00826202">
        <w:t xml:space="preserve">, Proverbs 3:9, </w:t>
      </w:r>
      <w:r w:rsidR="00BD60C9">
        <w:t xml:space="preserve">Jeremiah 2:3, </w:t>
      </w:r>
      <w:r w:rsidR="00D9637B">
        <w:t>1 Corinthians 15:20</w:t>
      </w:r>
    </w:p>
    <w:p w14:paraId="2EC6BABA" w14:textId="25BB970B" w:rsidR="00D9637B" w:rsidRDefault="00D9637B" w:rsidP="00D9637B">
      <w:pPr>
        <w:tabs>
          <w:tab w:val="left" w:pos="1134"/>
        </w:tabs>
        <w:spacing w:after="0"/>
        <w:ind w:left="1134" w:hanging="1134"/>
      </w:pPr>
      <w:r>
        <w:rPr>
          <w:b/>
          <w:bCs/>
        </w:rPr>
        <w:tab/>
      </w:r>
      <w:r w:rsidR="00826202">
        <w:t>2 Corinthians 8:1-9; 9:6-1</w:t>
      </w:r>
      <w:r w:rsidR="00352C06">
        <w:t>5</w:t>
      </w:r>
      <w:r w:rsidR="008D7378">
        <w:t>, Acts 20:35</w:t>
      </w:r>
      <w:r w:rsidR="00B47FCD">
        <w:t>, Romans 12:6-8</w:t>
      </w:r>
      <w:r w:rsidR="00534196">
        <w:t xml:space="preserve">, </w:t>
      </w:r>
    </w:p>
    <w:p w14:paraId="11F97338" w14:textId="46190FD4" w:rsidR="006C2D2A" w:rsidRDefault="00D9637B" w:rsidP="00D9637B">
      <w:pPr>
        <w:tabs>
          <w:tab w:val="left" w:pos="1134"/>
        </w:tabs>
        <w:spacing w:after="0"/>
        <w:ind w:left="1134" w:hanging="1134"/>
      </w:pPr>
      <w:r>
        <w:tab/>
      </w:r>
      <w:r w:rsidR="00885549">
        <w:t xml:space="preserve">Deuteronomy 15:10-11, </w:t>
      </w:r>
      <w:r w:rsidR="00534196">
        <w:t>1 Corinthians 16:2.</w:t>
      </w:r>
    </w:p>
    <w:p w14:paraId="2DFF68F9" w14:textId="77777777" w:rsidR="00E83F65" w:rsidRDefault="00E83F65" w:rsidP="004879F4">
      <w:pPr>
        <w:tabs>
          <w:tab w:val="left" w:pos="1134"/>
        </w:tabs>
        <w:spacing w:after="0"/>
        <w:ind w:left="1134" w:hanging="1134"/>
      </w:pPr>
    </w:p>
    <w:p w14:paraId="1381F5BA" w14:textId="3E068FC2" w:rsidR="00AF3136" w:rsidRDefault="00FD574D">
      <w:r>
        <w:rPr>
          <w:b/>
          <w:bCs/>
        </w:rPr>
        <w:t>More to discover</w:t>
      </w:r>
      <w:r w:rsidR="00CC6518">
        <w:rPr>
          <w:b/>
          <w:bCs/>
        </w:rPr>
        <w:t xml:space="preserve"> </w:t>
      </w:r>
      <w:r w:rsidR="00BE0E36">
        <w:t>(videos, books, articles</w:t>
      </w:r>
      <w:r w:rsidR="00E941CB">
        <w:t>, songs</w:t>
      </w:r>
      <w:r w:rsidR="00BE0E36">
        <w:t>)</w:t>
      </w:r>
      <w:r w:rsidR="00667AA5">
        <w:t xml:space="preserve">: </w:t>
      </w:r>
      <w:r>
        <w:t xml:space="preserve">visit </w:t>
      </w:r>
      <w:hyperlink r:id="rId9" w:history="1">
        <w:r w:rsidR="00564FB9" w:rsidRPr="00667AA5">
          <w:rPr>
            <w:rStyle w:val="Hyperlink"/>
          </w:rPr>
          <w:t>considerjesus.au</w:t>
        </w:r>
      </w:hyperlink>
      <w:r w:rsidR="00571E90">
        <w:t xml:space="preserve"> </w:t>
      </w:r>
      <w:r w:rsidR="00AF3136">
        <w:t xml:space="preserve"> </w:t>
      </w:r>
    </w:p>
    <w:sectPr w:rsidR="00AF3136" w:rsidSect="00E71F82">
      <w:pgSz w:w="11906" w:h="16838"/>
      <w:pgMar w:top="709" w:right="1440" w:bottom="42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osterama">
    <w:charset w:val="00"/>
    <w:family w:val="swiss"/>
    <w:pitch w:val="variable"/>
    <w:sig w:usb0="A11526FF" w:usb1="D000204B" w:usb2="0001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0D0967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9B37F9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2C6510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362250B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6E71EE1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1EE2ADD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7AD7398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505921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76F0839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83E14C3"/>
    <w:multiLevelType w:val="hybridMultilevel"/>
    <w:tmpl w:val="998876D8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9CB69BE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12807413">
    <w:abstractNumId w:val="9"/>
  </w:num>
  <w:num w:numId="2" w16cid:durableId="114834494">
    <w:abstractNumId w:val="1"/>
  </w:num>
  <w:num w:numId="3" w16cid:durableId="633096178">
    <w:abstractNumId w:val="5"/>
  </w:num>
  <w:num w:numId="4" w16cid:durableId="1750691355">
    <w:abstractNumId w:val="0"/>
  </w:num>
  <w:num w:numId="5" w16cid:durableId="806122330">
    <w:abstractNumId w:val="8"/>
  </w:num>
  <w:num w:numId="6" w16cid:durableId="1731659502">
    <w:abstractNumId w:val="2"/>
  </w:num>
  <w:num w:numId="7" w16cid:durableId="1125078595">
    <w:abstractNumId w:val="4"/>
  </w:num>
  <w:num w:numId="8" w16cid:durableId="33697859">
    <w:abstractNumId w:val="7"/>
  </w:num>
  <w:num w:numId="9" w16cid:durableId="1532105156">
    <w:abstractNumId w:val="6"/>
  </w:num>
  <w:num w:numId="10" w16cid:durableId="2107069133">
    <w:abstractNumId w:val="10"/>
  </w:num>
  <w:num w:numId="11" w16cid:durableId="136474275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TczMjczNjQ0sbAwNDRS0lEKTi0uzszPAykwMqsFAJjQRs4tAAAA"/>
  </w:docVars>
  <w:rsids>
    <w:rsidRoot w:val="00564FB9"/>
    <w:rsid w:val="00007A6E"/>
    <w:rsid w:val="00021E49"/>
    <w:rsid w:val="00026DD2"/>
    <w:rsid w:val="00030030"/>
    <w:rsid w:val="00041880"/>
    <w:rsid w:val="0004794E"/>
    <w:rsid w:val="00074612"/>
    <w:rsid w:val="00075D7A"/>
    <w:rsid w:val="00096FF0"/>
    <w:rsid w:val="000A0A53"/>
    <w:rsid w:val="000A7DFB"/>
    <w:rsid w:val="000B13D8"/>
    <w:rsid w:val="000C163A"/>
    <w:rsid w:val="000D2210"/>
    <w:rsid w:val="000F4D31"/>
    <w:rsid w:val="000F58D0"/>
    <w:rsid w:val="000F734E"/>
    <w:rsid w:val="00111736"/>
    <w:rsid w:val="00120469"/>
    <w:rsid w:val="001356AC"/>
    <w:rsid w:val="0013655A"/>
    <w:rsid w:val="001404C8"/>
    <w:rsid w:val="0015209C"/>
    <w:rsid w:val="00166A71"/>
    <w:rsid w:val="00174978"/>
    <w:rsid w:val="001754C7"/>
    <w:rsid w:val="001878D3"/>
    <w:rsid w:val="00192234"/>
    <w:rsid w:val="001A075C"/>
    <w:rsid w:val="001A47F0"/>
    <w:rsid w:val="001B158C"/>
    <w:rsid w:val="001B2935"/>
    <w:rsid w:val="001D235F"/>
    <w:rsid w:val="001E4531"/>
    <w:rsid w:val="0021198A"/>
    <w:rsid w:val="00217486"/>
    <w:rsid w:val="00220E4B"/>
    <w:rsid w:val="00233451"/>
    <w:rsid w:val="00233EBE"/>
    <w:rsid w:val="00235A74"/>
    <w:rsid w:val="0024258B"/>
    <w:rsid w:val="002512C5"/>
    <w:rsid w:val="00264F6E"/>
    <w:rsid w:val="00271D4C"/>
    <w:rsid w:val="00275519"/>
    <w:rsid w:val="00281ACB"/>
    <w:rsid w:val="00283C9C"/>
    <w:rsid w:val="00287B28"/>
    <w:rsid w:val="00292A8F"/>
    <w:rsid w:val="00297757"/>
    <w:rsid w:val="002A7570"/>
    <w:rsid w:val="002C05B9"/>
    <w:rsid w:val="002E5D11"/>
    <w:rsid w:val="002E6175"/>
    <w:rsid w:val="002F2D73"/>
    <w:rsid w:val="002F5034"/>
    <w:rsid w:val="00317080"/>
    <w:rsid w:val="0032319C"/>
    <w:rsid w:val="003306C0"/>
    <w:rsid w:val="0033492B"/>
    <w:rsid w:val="00345E79"/>
    <w:rsid w:val="00347F7F"/>
    <w:rsid w:val="00350438"/>
    <w:rsid w:val="00352C06"/>
    <w:rsid w:val="003850C4"/>
    <w:rsid w:val="003871E3"/>
    <w:rsid w:val="00394FB7"/>
    <w:rsid w:val="003D7CAA"/>
    <w:rsid w:val="003E083A"/>
    <w:rsid w:val="003F1050"/>
    <w:rsid w:val="004013A9"/>
    <w:rsid w:val="00405447"/>
    <w:rsid w:val="00410E91"/>
    <w:rsid w:val="00445E93"/>
    <w:rsid w:val="004662C9"/>
    <w:rsid w:val="00467ECA"/>
    <w:rsid w:val="00473ADF"/>
    <w:rsid w:val="004820E6"/>
    <w:rsid w:val="004879F4"/>
    <w:rsid w:val="004921F9"/>
    <w:rsid w:val="004C0AED"/>
    <w:rsid w:val="004D44AB"/>
    <w:rsid w:val="004D7C30"/>
    <w:rsid w:val="004F4CD3"/>
    <w:rsid w:val="00503193"/>
    <w:rsid w:val="005036E2"/>
    <w:rsid w:val="00505168"/>
    <w:rsid w:val="00516D86"/>
    <w:rsid w:val="00521D5E"/>
    <w:rsid w:val="00523E8D"/>
    <w:rsid w:val="00534196"/>
    <w:rsid w:val="00544998"/>
    <w:rsid w:val="00552E3B"/>
    <w:rsid w:val="00564FB9"/>
    <w:rsid w:val="00571E90"/>
    <w:rsid w:val="0058378C"/>
    <w:rsid w:val="0058409E"/>
    <w:rsid w:val="00587B6C"/>
    <w:rsid w:val="005910F4"/>
    <w:rsid w:val="00594AE6"/>
    <w:rsid w:val="005A7B1E"/>
    <w:rsid w:val="005B19F7"/>
    <w:rsid w:val="005C5D90"/>
    <w:rsid w:val="005C7E90"/>
    <w:rsid w:val="005D253D"/>
    <w:rsid w:val="005E2A1A"/>
    <w:rsid w:val="005F60C5"/>
    <w:rsid w:val="006065D4"/>
    <w:rsid w:val="00611270"/>
    <w:rsid w:val="00616ED5"/>
    <w:rsid w:val="0061749A"/>
    <w:rsid w:val="00646D8B"/>
    <w:rsid w:val="00663C18"/>
    <w:rsid w:val="00667AA5"/>
    <w:rsid w:val="00667D88"/>
    <w:rsid w:val="00673076"/>
    <w:rsid w:val="006A0E1C"/>
    <w:rsid w:val="006B0880"/>
    <w:rsid w:val="006B2F1F"/>
    <w:rsid w:val="006B4922"/>
    <w:rsid w:val="006C2D2A"/>
    <w:rsid w:val="006C3470"/>
    <w:rsid w:val="006C4D3B"/>
    <w:rsid w:val="006C593A"/>
    <w:rsid w:val="006C7FA0"/>
    <w:rsid w:val="006D251C"/>
    <w:rsid w:val="006F72F2"/>
    <w:rsid w:val="0071363E"/>
    <w:rsid w:val="00736328"/>
    <w:rsid w:val="00743396"/>
    <w:rsid w:val="0074778C"/>
    <w:rsid w:val="00754037"/>
    <w:rsid w:val="00757899"/>
    <w:rsid w:val="00762215"/>
    <w:rsid w:val="00764D68"/>
    <w:rsid w:val="007771CE"/>
    <w:rsid w:val="007806FF"/>
    <w:rsid w:val="007C1518"/>
    <w:rsid w:val="007C2262"/>
    <w:rsid w:val="007D431E"/>
    <w:rsid w:val="007D4E55"/>
    <w:rsid w:val="007E62AF"/>
    <w:rsid w:val="007E6B7C"/>
    <w:rsid w:val="007E7E39"/>
    <w:rsid w:val="00801035"/>
    <w:rsid w:val="00805634"/>
    <w:rsid w:val="0081034B"/>
    <w:rsid w:val="0082213B"/>
    <w:rsid w:val="00826202"/>
    <w:rsid w:val="00836B25"/>
    <w:rsid w:val="00840F84"/>
    <w:rsid w:val="008451B6"/>
    <w:rsid w:val="008557C5"/>
    <w:rsid w:val="00865A85"/>
    <w:rsid w:val="00871B8A"/>
    <w:rsid w:val="00885549"/>
    <w:rsid w:val="00897833"/>
    <w:rsid w:val="008B6279"/>
    <w:rsid w:val="008B6FEF"/>
    <w:rsid w:val="008C4BEC"/>
    <w:rsid w:val="008C64C7"/>
    <w:rsid w:val="008D2935"/>
    <w:rsid w:val="008D7378"/>
    <w:rsid w:val="009134EF"/>
    <w:rsid w:val="00935233"/>
    <w:rsid w:val="00952EF8"/>
    <w:rsid w:val="00953C01"/>
    <w:rsid w:val="00961D6F"/>
    <w:rsid w:val="009640D6"/>
    <w:rsid w:val="00972F5F"/>
    <w:rsid w:val="00982374"/>
    <w:rsid w:val="0098409B"/>
    <w:rsid w:val="009A70B2"/>
    <w:rsid w:val="009B3F67"/>
    <w:rsid w:val="009B6D48"/>
    <w:rsid w:val="009C094E"/>
    <w:rsid w:val="009E37D9"/>
    <w:rsid w:val="009E4E3C"/>
    <w:rsid w:val="009F33B4"/>
    <w:rsid w:val="009F636D"/>
    <w:rsid w:val="009F7121"/>
    <w:rsid w:val="00A053F2"/>
    <w:rsid w:val="00A10061"/>
    <w:rsid w:val="00A12634"/>
    <w:rsid w:val="00A208C9"/>
    <w:rsid w:val="00A20BA4"/>
    <w:rsid w:val="00A25C5B"/>
    <w:rsid w:val="00A71058"/>
    <w:rsid w:val="00A72856"/>
    <w:rsid w:val="00A73C9D"/>
    <w:rsid w:val="00A84D97"/>
    <w:rsid w:val="00A96A28"/>
    <w:rsid w:val="00AB1B59"/>
    <w:rsid w:val="00AB324B"/>
    <w:rsid w:val="00AC48AF"/>
    <w:rsid w:val="00AD1D53"/>
    <w:rsid w:val="00AE5109"/>
    <w:rsid w:val="00AE726C"/>
    <w:rsid w:val="00AF3136"/>
    <w:rsid w:val="00B03624"/>
    <w:rsid w:val="00B24D3E"/>
    <w:rsid w:val="00B3149F"/>
    <w:rsid w:val="00B47FCD"/>
    <w:rsid w:val="00B50BE9"/>
    <w:rsid w:val="00B7550D"/>
    <w:rsid w:val="00B76066"/>
    <w:rsid w:val="00B82D7C"/>
    <w:rsid w:val="00B8596C"/>
    <w:rsid w:val="00BA4A2E"/>
    <w:rsid w:val="00BB567B"/>
    <w:rsid w:val="00BD03B1"/>
    <w:rsid w:val="00BD3688"/>
    <w:rsid w:val="00BD60C9"/>
    <w:rsid w:val="00BE0E36"/>
    <w:rsid w:val="00BE61F6"/>
    <w:rsid w:val="00BF44E5"/>
    <w:rsid w:val="00C16BDD"/>
    <w:rsid w:val="00C37333"/>
    <w:rsid w:val="00C5398B"/>
    <w:rsid w:val="00C575DF"/>
    <w:rsid w:val="00C62A59"/>
    <w:rsid w:val="00C654C3"/>
    <w:rsid w:val="00C76F73"/>
    <w:rsid w:val="00C7717D"/>
    <w:rsid w:val="00C82F14"/>
    <w:rsid w:val="00C830A5"/>
    <w:rsid w:val="00CB108F"/>
    <w:rsid w:val="00CB585F"/>
    <w:rsid w:val="00CC6518"/>
    <w:rsid w:val="00CD4DD4"/>
    <w:rsid w:val="00CF036F"/>
    <w:rsid w:val="00CF23C0"/>
    <w:rsid w:val="00D04945"/>
    <w:rsid w:val="00D0636B"/>
    <w:rsid w:val="00D10083"/>
    <w:rsid w:val="00D10F17"/>
    <w:rsid w:val="00D118C1"/>
    <w:rsid w:val="00D16571"/>
    <w:rsid w:val="00D16BC2"/>
    <w:rsid w:val="00D247EB"/>
    <w:rsid w:val="00D4072E"/>
    <w:rsid w:val="00D41859"/>
    <w:rsid w:val="00D53F59"/>
    <w:rsid w:val="00D600FE"/>
    <w:rsid w:val="00D743A4"/>
    <w:rsid w:val="00D74AED"/>
    <w:rsid w:val="00D769C0"/>
    <w:rsid w:val="00D84644"/>
    <w:rsid w:val="00D90921"/>
    <w:rsid w:val="00D9637B"/>
    <w:rsid w:val="00DA41A0"/>
    <w:rsid w:val="00DA633F"/>
    <w:rsid w:val="00DB7B95"/>
    <w:rsid w:val="00DD506C"/>
    <w:rsid w:val="00DE2011"/>
    <w:rsid w:val="00DE258C"/>
    <w:rsid w:val="00DF7E89"/>
    <w:rsid w:val="00E04738"/>
    <w:rsid w:val="00E05B0E"/>
    <w:rsid w:val="00E06D69"/>
    <w:rsid w:val="00E1119A"/>
    <w:rsid w:val="00E231EE"/>
    <w:rsid w:val="00E2382D"/>
    <w:rsid w:val="00E4440F"/>
    <w:rsid w:val="00E45264"/>
    <w:rsid w:val="00E4736B"/>
    <w:rsid w:val="00E638AB"/>
    <w:rsid w:val="00E655EF"/>
    <w:rsid w:val="00E71F82"/>
    <w:rsid w:val="00E81DDD"/>
    <w:rsid w:val="00E83F65"/>
    <w:rsid w:val="00E8581D"/>
    <w:rsid w:val="00E91D3F"/>
    <w:rsid w:val="00E92C14"/>
    <w:rsid w:val="00E941CB"/>
    <w:rsid w:val="00E96AA1"/>
    <w:rsid w:val="00EA3960"/>
    <w:rsid w:val="00ED1D4F"/>
    <w:rsid w:val="00ED43FA"/>
    <w:rsid w:val="00EE7E04"/>
    <w:rsid w:val="00EF5896"/>
    <w:rsid w:val="00F0205B"/>
    <w:rsid w:val="00F07138"/>
    <w:rsid w:val="00F073A9"/>
    <w:rsid w:val="00F1718F"/>
    <w:rsid w:val="00F2192D"/>
    <w:rsid w:val="00F23BA8"/>
    <w:rsid w:val="00F23E09"/>
    <w:rsid w:val="00F26E3F"/>
    <w:rsid w:val="00F304D7"/>
    <w:rsid w:val="00F3170F"/>
    <w:rsid w:val="00F4172B"/>
    <w:rsid w:val="00F42361"/>
    <w:rsid w:val="00F55210"/>
    <w:rsid w:val="00F6299B"/>
    <w:rsid w:val="00F6384E"/>
    <w:rsid w:val="00F87BE7"/>
    <w:rsid w:val="00F96AA3"/>
    <w:rsid w:val="00FB1AF5"/>
    <w:rsid w:val="00FD3A0F"/>
    <w:rsid w:val="00FD574D"/>
    <w:rsid w:val="00FD5B3C"/>
    <w:rsid w:val="00FE6F0F"/>
    <w:rsid w:val="00FF178E"/>
    <w:rsid w:val="00FF1CC7"/>
    <w:rsid w:val="00FF25EB"/>
    <w:rsid w:val="00FF4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B7A865"/>
  <w15:chartTrackingRefBased/>
  <w15:docId w15:val="{D1776C18-6228-4980-9954-895E8556A3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64FB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64FB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64FB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64FB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64FB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64FB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64FB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64FB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64FB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64FB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64FB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64FB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64FB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64FB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64FB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64FB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64FB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64FB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64FB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64F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64FB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64F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64FB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64FB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64FB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64FB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64FB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64FB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64FB9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67AA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67AA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hyperlink" Target="https://www.biblegateway.com/passage/?search=2+cor+8-9&amp;version=ESV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biblegateway.com/passage/?search=Deuteronomy+26%3A1-11&amp;version=ESV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consider-jesus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1</Pages>
  <Words>98</Words>
  <Characters>559</Characters>
  <Application>Microsoft Office Word</Application>
  <DocSecurity>0</DocSecurity>
  <Lines>4</Lines>
  <Paragraphs>1</Paragraphs>
  <ScaleCrop>false</ScaleCrop>
  <Company/>
  <LinksUpToDate>false</LinksUpToDate>
  <CharactersWithSpaces>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Buchan</dc:creator>
  <cp:keywords/>
  <dc:description/>
  <cp:lastModifiedBy>Andy Buchan</cp:lastModifiedBy>
  <cp:revision>28</cp:revision>
  <cp:lastPrinted>2024-05-03T00:02:00Z</cp:lastPrinted>
  <dcterms:created xsi:type="dcterms:W3CDTF">2024-07-01T09:53:00Z</dcterms:created>
  <dcterms:modified xsi:type="dcterms:W3CDTF">2024-07-04T04:35:00Z</dcterms:modified>
</cp:coreProperties>
</file>